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CE0A" w14:textId="27D72FF8" w:rsidR="00754A6D" w:rsidRPr="002A76C9" w:rsidRDefault="002A76C9" w:rsidP="002A76C9">
      <w:pPr>
        <w:tabs>
          <w:tab w:val="left" w:pos="10065"/>
        </w:tabs>
        <w:spacing w:after="36" w:line="240" w:lineRule="auto"/>
        <w:ind w:right="8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76C9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Календарно-</w:t>
      </w:r>
      <w:proofErr w:type="spellStart"/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тематичне</w:t>
      </w:r>
      <w:proofErr w:type="spellEnd"/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планування</w:t>
      </w:r>
      <w:proofErr w:type="spellEnd"/>
      <w:r w:rsidRPr="002A76C9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з математики у 5 </w:t>
      </w:r>
      <w:proofErr w:type="spellStart"/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класі</w:t>
      </w:r>
      <w:proofErr w:type="spellEnd"/>
      <w:r w:rsidRPr="002A76C9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на 20</w:t>
      </w:r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>22</w:t>
      </w:r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/ 20</w:t>
      </w:r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>23</w:t>
      </w:r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н.р</w:t>
      </w:r>
      <w:proofErr w:type="spellEnd"/>
      <w:r w:rsidR="00754A6D" w:rsidRPr="002A76C9">
        <w:rPr>
          <w:rStyle w:val="a3"/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7203B7" w14:textId="77777777" w:rsidR="00754A6D" w:rsidRPr="002A76C9" w:rsidRDefault="00754A6D" w:rsidP="002A76C9">
      <w:pPr>
        <w:spacing w:after="36" w:line="240" w:lineRule="auto"/>
        <w:ind w:left="-15" w:right="-31" w:firstLine="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Складено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Модельної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навчальної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адаптаційного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циклу для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загальної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середньої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(автор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Істер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 О.С.),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затвердженою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Міністерством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і науки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(наказ МОН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12.07.2021 р. №795)</w:t>
      </w:r>
      <w:r w:rsidR="008E358E" w:rsidRPr="002A76C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2A76C9">
        <w:rPr>
          <w:rFonts w:ascii="Times New Roman" w:hAnsi="Times New Roman" w:cs="Times New Roman"/>
          <w:color w:val="000000"/>
          <w:sz w:val="28"/>
          <w:szCs w:val="28"/>
        </w:rPr>
        <w:t xml:space="preserve"> 6 год на </w:t>
      </w:r>
      <w:proofErr w:type="spellStart"/>
      <w:r w:rsidRPr="002A76C9">
        <w:rPr>
          <w:rFonts w:ascii="Times New Roman" w:hAnsi="Times New Roman" w:cs="Times New Roman"/>
          <w:color w:val="000000"/>
          <w:sz w:val="28"/>
          <w:szCs w:val="28"/>
        </w:rPr>
        <w:t>тиждень</w:t>
      </w:r>
      <w:proofErr w:type="spellEnd"/>
      <w:r w:rsidR="008E358E" w:rsidRPr="002A76C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2055227" w14:textId="77777777" w:rsidR="00754A6D" w:rsidRPr="002A76C9" w:rsidRDefault="00754A6D" w:rsidP="00754A6D">
      <w:pPr>
        <w:spacing w:after="0" w:line="25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            </w:t>
      </w:r>
    </w:p>
    <w:p w14:paraId="5D22BA9F" w14:textId="6438D96D" w:rsidR="00754A6D" w:rsidRPr="002A76C9" w:rsidRDefault="00754A6D" w:rsidP="002A76C9">
      <w:pPr>
        <w:spacing w:after="48" w:line="257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Календарне планування (6 год на тиждень, І семестр – 96 год, ІІ семестр – 114 год)</w:t>
      </w:r>
    </w:p>
    <w:tbl>
      <w:tblPr>
        <w:tblW w:w="14581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276"/>
        <w:gridCol w:w="8963"/>
        <w:gridCol w:w="3511"/>
      </w:tblGrid>
      <w:tr w:rsidR="00754A6D" w:rsidRPr="002A76C9" w14:paraId="3F798050" w14:textId="77777777" w:rsidTr="00CB21C4">
        <w:trPr>
          <w:trHeight w:val="1114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85E4FDD" w14:textId="7988E81D" w:rsidR="00754A6D" w:rsidRPr="002A76C9" w:rsidRDefault="00754A6D" w:rsidP="00CB21C4">
            <w:pPr>
              <w:spacing w:after="0" w:line="257" w:lineRule="atLeast"/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№  </w:t>
            </w:r>
            <w:r w:rsidR="00CB2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br/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уроку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52A8C8D" w14:textId="77777777" w:rsidR="00754A6D" w:rsidRPr="002A76C9" w:rsidRDefault="00754A6D" w:rsidP="00754A6D">
            <w:pPr>
              <w:spacing w:after="0" w:line="257" w:lineRule="atLeast"/>
              <w:ind w:left="-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Дата  проведення</w:t>
            </w:r>
          </w:p>
        </w:tc>
        <w:tc>
          <w:tcPr>
            <w:tcW w:w="89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C5EF10F" w14:textId="77777777" w:rsidR="00754A6D" w:rsidRPr="002A76C9" w:rsidRDefault="00754A6D" w:rsidP="00754A6D">
            <w:pPr>
              <w:spacing w:after="0" w:line="257" w:lineRule="atLeast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 уроку</w:t>
            </w:r>
          </w:p>
        </w:tc>
        <w:tc>
          <w:tcPr>
            <w:tcW w:w="35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152C5C2" w14:textId="77777777" w:rsidR="00754A6D" w:rsidRPr="002A76C9" w:rsidRDefault="00754A6D" w:rsidP="00754A6D">
            <w:pPr>
              <w:spacing w:after="0" w:line="257" w:lineRule="atLeast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Примітка</w:t>
            </w:r>
          </w:p>
        </w:tc>
      </w:tr>
      <w:tr w:rsidR="00754A6D" w:rsidRPr="002A76C9" w14:paraId="2D2C4A19" w14:textId="77777777" w:rsidTr="00CB21C4">
        <w:trPr>
          <w:trHeight w:val="350"/>
        </w:trPr>
        <w:tc>
          <w:tcPr>
            <w:tcW w:w="1458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333C58ED" w14:textId="77777777" w:rsidR="00754A6D" w:rsidRPr="002A76C9" w:rsidRDefault="00754A6D" w:rsidP="00754A6D">
            <w:pPr>
              <w:spacing w:after="0" w:line="257" w:lineRule="atLeast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I СЕМЕСТР</w:t>
            </w:r>
          </w:p>
        </w:tc>
      </w:tr>
      <w:tr w:rsidR="00754A6D" w:rsidRPr="002A76C9" w14:paraId="66E4E940" w14:textId="77777777" w:rsidTr="00CB21C4">
        <w:trPr>
          <w:trHeight w:val="562"/>
        </w:trPr>
        <w:tc>
          <w:tcPr>
            <w:tcW w:w="1458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7237E4C" w14:textId="77777777" w:rsidR="00754A6D" w:rsidRPr="002A76C9" w:rsidRDefault="00754A6D" w:rsidP="00754A6D">
            <w:pPr>
              <w:spacing w:after="18" w:line="257" w:lineRule="atLeast"/>
              <w:ind w:left="6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 1. УЗАГАЛЬНЕННЯ ТА СИСТЕМАТИЗАЦІЯ ЗНАНЬ ЗА КУРС ПОЧАТКОВОЇ</w:t>
            </w:r>
          </w:p>
          <w:p w14:paraId="47B0DB96" w14:textId="77777777" w:rsidR="00754A6D" w:rsidRPr="002A76C9" w:rsidRDefault="00754A6D" w:rsidP="00754A6D">
            <w:pPr>
              <w:spacing w:after="0" w:line="257" w:lineRule="atLeast"/>
              <w:ind w:left="3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ШКОЛИ (13 год )</w:t>
            </w:r>
          </w:p>
        </w:tc>
      </w:tr>
      <w:tr w:rsidR="00754A6D" w:rsidRPr="002A76C9" w14:paraId="26897C4F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6D51B55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88678F9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9DBD448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Порівняння натуральних чисел.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16B903E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A9EAF30" w14:textId="77777777" w:rsidTr="00CB21C4">
        <w:trPr>
          <w:trHeight w:val="51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37297C1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E346B4D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C055EEA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натуральними числами.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516E6BD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1F326A1" w14:textId="77777777" w:rsidTr="00CB21C4">
        <w:trPr>
          <w:trHeight w:val="517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4B385B4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61D05E3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277917B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натуральними числами.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015087A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968F0FC" w14:textId="77777777" w:rsidTr="00CB21C4">
        <w:trPr>
          <w:trHeight w:val="51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81DE780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E46DA76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F37CD38" w14:textId="77777777" w:rsidR="00754A6D" w:rsidRPr="002A76C9" w:rsidRDefault="00754A6D" w:rsidP="00754A6D">
            <w:pPr>
              <w:spacing w:after="0" w:line="257" w:lineRule="atLeast"/>
              <w:ind w:lef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Поняття дробу. Порівняння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AC8837B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FC03143" w14:textId="77777777" w:rsidTr="00CB21C4">
        <w:trPr>
          <w:trHeight w:val="809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39F1AB38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7425B9D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7C14877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Знаходження дробу від числа. Знаходження числа за значенням його дробу.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D05BA12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AC0049A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B2EA065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6CC205B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001F87D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Величини: довжина, маса, місткість, час. Дії з величинами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6A67414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480E0E9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37D4769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8295B38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359D1F2E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Величини: довжина, маса, місткість, час. Дії з величинами.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7C1E526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1904479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F411905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F69AE81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45874F6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та буквені вирази . Рівняння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08BE301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A90705C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69FCF1D" w14:textId="77777777" w:rsidR="00754A6D" w:rsidRPr="002A76C9" w:rsidRDefault="00754A6D" w:rsidP="00754A6D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9.  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BD980B8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22C1659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та буквені вирази . Рівняння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061FF6B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534EA29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2332DA5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06B03EE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482BE5F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Геометричні фігури на площині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6CDEE1F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ABBCDBC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A080B00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19ACC40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A9A9780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Геометричні фігури на площині. 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7B30B0D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62ABD9B" w14:textId="77777777" w:rsidTr="00CB21C4">
        <w:trPr>
          <w:trHeight w:val="809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51D0813C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6FAAFC4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A35CB4C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1.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Систематизація знань та підготовка до тематичного оцінювання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CC4D4F7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27DD7D6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0B8ADC9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7EFE6FC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97D5233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  (діагностична) робота № 1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7C743B8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E99A8DD" w14:textId="77777777" w:rsidTr="00CB21C4">
        <w:trPr>
          <w:trHeight w:val="473"/>
        </w:trPr>
        <w:tc>
          <w:tcPr>
            <w:tcW w:w="1458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0CE1F76" w14:textId="77777777" w:rsidR="00754A6D" w:rsidRPr="002A76C9" w:rsidRDefault="00754A6D" w:rsidP="00754A6D">
            <w:pPr>
              <w:spacing w:after="0" w:line="257" w:lineRule="atLeast"/>
              <w:ind w:left="4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 2. НАТУРАЛЬНІ ЧИСЛА. ГЕОМЕТРИЧНІ ФІГУРИ І ВЕЛИЧИНИ (83 год )</w:t>
            </w:r>
          </w:p>
        </w:tc>
      </w:tr>
      <w:tr w:rsidR="00754A6D" w:rsidRPr="002A76C9" w14:paraId="7B9CF039" w14:textId="77777777" w:rsidTr="00CB21C4">
        <w:trPr>
          <w:trHeight w:val="809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7F00C8F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F1EC7D4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AE4EFD9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Число нуль. Цифри. Десятковий запис натуральних чисел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BD23DE2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301A89A" w14:textId="77777777" w:rsidTr="00CB21C4">
        <w:trPr>
          <w:trHeight w:val="809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EB8B4EA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F0158BD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1B61B70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Число нуль. Цифри. Десятковий запис натуральних чисел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24743D3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C2E0C88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1AE0992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CB1CF8E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C741FD5" w14:textId="77777777" w:rsidR="00754A6D" w:rsidRPr="002A76C9" w:rsidRDefault="00754A6D" w:rsidP="00754A6D">
            <w:pPr>
              <w:spacing w:after="0" w:line="257" w:lineRule="atLeast"/>
              <w:ind w:left="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Порівняння натуральних чисел . Числові нерівності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2DF5DD0D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DF304FE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DA3A692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A39F313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C2EF70C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Порівняння натуральних чисел . Числові нерівності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0C8445B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1EB81E5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F134504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14B6708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4BC856B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Округлення натуральних чисел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F57447E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C1B11C3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2E30C3A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B58E555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C62ED08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Округлення натуральних чисел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.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A2C2F31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D3F7B5B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5855111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3683A9E1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418F91F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2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D1A1909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4163282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376C5376" w14:textId="77777777" w:rsidR="00754A6D" w:rsidRPr="002A76C9" w:rsidRDefault="00754A6D" w:rsidP="00754A6D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21.  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1CAA404" w14:textId="77777777" w:rsidR="00754A6D" w:rsidRPr="002A76C9" w:rsidRDefault="00754A6D" w:rsidP="00754A6D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6031899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натуральних чисел. Властивості додавання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FD39C0C" w14:textId="77777777" w:rsidR="00754A6D" w:rsidRPr="002A76C9" w:rsidRDefault="00754A6D" w:rsidP="00754A6D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329C56E8" w14:textId="77777777" w:rsidR="00754A6D" w:rsidRPr="002A76C9" w:rsidRDefault="00754A6D" w:rsidP="00754A6D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581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276"/>
        <w:gridCol w:w="8809"/>
        <w:gridCol w:w="3665"/>
      </w:tblGrid>
      <w:tr w:rsidR="00754A6D" w:rsidRPr="002A76C9" w14:paraId="3DFFFDE4" w14:textId="77777777" w:rsidTr="00CB21C4">
        <w:trPr>
          <w:trHeight w:val="504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2BEC62B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22.  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BC528D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5BC124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натуральних чисел. Властивості додавання </w:t>
            </w:r>
          </w:p>
        </w:tc>
        <w:tc>
          <w:tcPr>
            <w:tcW w:w="36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B14F4C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1063085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0BBEE1E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23.  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4AACA0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714E27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Віднімання натуральних чисел. Властивості віднімання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741592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FBEB407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58021C0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F9BAEDF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2907EF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Віднімання натуральних чисел. Властивості віднімання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C63E7C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321B691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20D4416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25.  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1F9EE2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C318F2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натуральних чисел.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44DAE3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BCB0183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F65CE29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26.  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FA2F3E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973CC3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3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A6F52E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252477A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605E9E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27.  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BEA878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F5D11C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07F64F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7C178A9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98D000B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28.  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1476EF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C79438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 робота № 2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31FD88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E404B52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43EB89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53B965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A02CD7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Множення натуральних чисел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891038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CE845A4" w14:textId="77777777" w:rsidTr="00CB21C4">
        <w:trPr>
          <w:trHeight w:val="50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3967284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DB3F0D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B2A6AF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Множення натуральних чисел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556C59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8D5FCAC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5C49F75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31.  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326478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E9237B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Властивості множення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A7154F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CAB817F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44B240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32.  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1B12C2E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4F8B72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Властивості множення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4982AB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0F9A862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A93EF3A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33.  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84D7B4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F7F529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Властивості множення.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291731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7B1AA73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4BD555A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34. 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E80157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2C37AC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4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04A267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ACE63BD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5E4B8C0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35. 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2904F5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54112F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Степінь натурального числа. Квадрат і куб натурального числа.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C81CE2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30F788B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AD544FE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36. 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2C49D8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BDB913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Степінь натурального числа. Квадрат і куб натурального числа.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15FCB8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1E46D4F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390546D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37. 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303961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BA0D40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натуральних чисел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3F3FAA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4E6398B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342147D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38. 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918E06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A6468A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натуральних чисел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90F240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6CB5C0F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F3A8641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33D2FB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D5CAA5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з остачею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6FEC4A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3D7BB19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297B564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40. 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116A69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D0243B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з остачею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.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AED11F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F7CDD64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631A418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41. 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97109D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093E7E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5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535795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35E25BD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44616A1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42. 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FDED50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29F9D1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05AB85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D8A06FF" w14:textId="77777777" w:rsidTr="00CB21C4">
        <w:trPr>
          <w:trHeight w:val="50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DDAAF7B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43. 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98AEA3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147DC1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 робота № 3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CD2C98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01CEE32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33B6570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44. 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8AF5CD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A88A3A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вирази. Буквені вирази та формули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6FC177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7E4A69F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0EAD65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45. 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C2CDFD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093B24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вирази. Буквені вирази та формули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D2AA41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21457B5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9D8ED10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20B6DB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B7C8C0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Рівняння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413AE5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162BB01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175B09F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47. 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B056C9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A24033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Рівняння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29B784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4D90BC5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3ACBC1A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48. 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4B907C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96BB2B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6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3B4A98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EA19E12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5A548F9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49. 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0ED727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04C27C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на рух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49FB9A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8F5CF3F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93A0A6B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2AE718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9462CE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на рух.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43539C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E25FEA5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91C82D2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51. 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5D3917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07FB67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на рух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E884E0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62A6C34D" w14:textId="77777777" w:rsidR="00754A6D" w:rsidRPr="002A76C9" w:rsidRDefault="00754A6D" w:rsidP="00754A6D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 </w:t>
      </w:r>
    </w:p>
    <w:tbl>
      <w:tblPr>
        <w:tblW w:w="14581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276"/>
        <w:gridCol w:w="8952"/>
        <w:gridCol w:w="3522"/>
      </w:tblGrid>
      <w:tr w:rsidR="00754A6D" w:rsidRPr="002A76C9" w14:paraId="2FDC0B3B" w14:textId="77777777" w:rsidTr="00CB21C4">
        <w:trPr>
          <w:trHeight w:val="504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29F4621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52. 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3521BB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FFDBFA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економічного змісту</w:t>
            </w:r>
          </w:p>
        </w:tc>
        <w:tc>
          <w:tcPr>
            <w:tcW w:w="35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4AF304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A5F2807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7A79E71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53. 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4761DE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2652FD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економічного змісту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EE9CCB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119479A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F8F5A1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54. 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97F7A5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A84798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736EC6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66A79FB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1DC9A5E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55. 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71ABD3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7D9181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E7DAD3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E689DE1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DD68712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56. 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A08A52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8B51E1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.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75120E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656A807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E7D97A7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57. 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32FD67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D440D6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7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6C3887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7CB0CD8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578DEF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90DD1E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23ADC5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723E9B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758E668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3B886BE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59. 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91623C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16773B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  робота № 4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8CE247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E8B1533" w14:textId="77777777" w:rsidTr="00CB21C4">
        <w:trPr>
          <w:trHeight w:val="50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88BF81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60. 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CB8D80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A4375C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Відрізок та його довжина. Одиниці вимірювання довжини відрізка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90B38B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F9B8F22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8B92E21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61. 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32B715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4A8102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Відрізок та його довжина . Одиниці вимірювання довжини відрізка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E80006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A0BABE9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DCEFBE6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62. 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8A2537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667C1F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Промінь, пряма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588BEC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CF8051F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CCEFEC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63. 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C102EA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3DA457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Промінь, пряма. Координатний промінь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7A696E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D24856D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1E92AA4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64. 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91587C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A06D1F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Координатний промінь. Шкала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2B176B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9EC83AB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D1F87DB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65. 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DABAD8D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E2E07F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Координатний промінь. Шкала.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6F541D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1929E6D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183FC6E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66. 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F77E27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53825F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8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615E8D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D7DD288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0D4B462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67. 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B18E5F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53A66A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Лінійні та стовпчасті діаграми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C810A8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80EACB6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F027E0E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68. 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DAA9FF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5C7F8D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Кут. Види кутів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3A1FA5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59FF62C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6047D62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69. 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54B0C7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B291DD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Кут. Види кутів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36ADCA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CF11169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4B3A0FF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70. 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A34142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AF5FAE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Величина кута. Вимірювання кутів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9A653F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B5C0BCB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735D6C4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71. 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77CED26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EA2C3B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Величина кута. Побудова кутів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53C0A1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2296D57" w14:textId="77777777" w:rsidTr="00CB21C4">
        <w:trPr>
          <w:trHeight w:val="749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53D32C0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72. 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7D0DEF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305B2AC" w14:textId="77777777" w:rsidR="00754A6D" w:rsidRPr="002A76C9" w:rsidRDefault="00754A6D" w:rsidP="00754A6D">
            <w:pPr>
              <w:spacing w:after="0" w:line="257" w:lineRule="atLeast"/>
              <w:ind w:left="137" w:right="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Трикутник та його периметр. Види трикутників за кутами та сторонами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CA4324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05BDFC7" w14:textId="77777777" w:rsidTr="00CB21C4">
        <w:trPr>
          <w:trHeight w:val="749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A546824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73. 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32BF62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88E5403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Трикутник та його периметр. Види трикутників за кутами та сторонами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.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739D2E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EE3F9AC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FA48731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74. 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5E361F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F31B0EB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9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05D1B1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C2F65B2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AEE128C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75. 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A4A879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841442A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Прямокутник. Квадрат. Периметр квадрата і прямокутника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AE0C69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7C513E8" w14:textId="77777777" w:rsidTr="00CB21C4">
        <w:trPr>
          <w:trHeight w:val="502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15D4B95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76. 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3297EE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9F538DB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Прямокутник. Квадрат. Рівність фігур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F930F7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46CD4DF" w14:textId="77777777" w:rsidTr="00CB21C4">
        <w:trPr>
          <w:trHeight w:val="504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E9996CD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77. 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53B296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9B0939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Рівність фігур  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619BCC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17396DA" w14:textId="77777777" w:rsidTr="00CB21C4">
        <w:trPr>
          <w:trHeight w:val="778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E2F4508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78. 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6780B7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65C999E" w14:textId="77777777" w:rsidR="00754A6D" w:rsidRPr="002A76C9" w:rsidRDefault="00754A6D" w:rsidP="00754A6D">
            <w:pPr>
              <w:spacing w:after="0" w:line="257" w:lineRule="atLeast"/>
              <w:ind w:left="77" w:right="1035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Площа прямокутника і квадрата. Одиниці вимірювання площі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97DFD8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A1D54F9" w14:textId="77777777" w:rsidTr="00CB21C4">
        <w:trPr>
          <w:trHeight w:val="78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A6F2A98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79.  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5C1FDB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E2FDA28" w14:textId="77777777" w:rsidR="00754A6D" w:rsidRPr="002A76C9" w:rsidRDefault="00754A6D" w:rsidP="00754A6D">
            <w:pPr>
              <w:spacing w:after="0" w:line="257" w:lineRule="atLeast"/>
              <w:ind w:left="77" w:right="1035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Площа прямокутника і квадрата. Одиниці вимірювання площі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CD1079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72518682" w14:textId="77777777" w:rsidR="00754A6D" w:rsidRPr="002A76C9" w:rsidRDefault="00754A6D" w:rsidP="00754A6D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722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362"/>
        <w:gridCol w:w="8953"/>
        <w:gridCol w:w="3662"/>
      </w:tblGrid>
      <w:tr w:rsidR="00754A6D" w:rsidRPr="002A76C9" w14:paraId="49D1AA3F" w14:textId="77777777" w:rsidTr="00CB21C4">
        <w:trPr>
          <w:trHeight w:val="504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CA20FF4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80.  </w:t>
            </w:r>
          </w:p>
        </w:tc>
        <w:tc>
          <w:tcPr>
            <w:tcW w:w="13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04ADEAE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34D874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Площа прямокутника і квадрата. </w:t>
            </w:r>
          </w:p>
        </w:tc>
        <w:tc>
          <w:tcPr>
            <w:tcW w:w="36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04BDFB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291338B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B7D1306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81.  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84F826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D499BB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BE81C4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D9F7D52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7734957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82.  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CD1736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A445C4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B94FC4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B8A5F87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A9795D9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83.  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45C5E4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698B4D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   робота № 5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B5E4BB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CE6B5A4" w14:textId="77777777" w:rsidTr="00CB21C4">
        <w:trPr>
          <w:trHeight w:val="655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67F878C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84.  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57FE6F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6CC7B2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Найпростіші комбінаторні задачі.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D9D76E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0BB2E69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9D2F985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85.  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DBB2BD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08DF71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Найпростіші комбінаторні задачі.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14C8C9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68F5F70" w14:textId="77777777" w:rsidTr="00CB21C4">
        <w:trPr>
          <w:trHeight w:val="653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7F0680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86.  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CD2E3D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17BF4D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Найпростіші комбінаторні задачі.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B6CC35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2229FE6" w14:textId="77777777" w:rsidTr="00CB21C4">
        <w:trPr>
          <w:trHeight w:val="505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54D1C6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87.  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A46CD7E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946383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Найпростіші комбінаторні задачі.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5E7368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E0678D7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55CF467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88.  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A18CF96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4E098D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текстових задач алгебраїчним методом.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754DF4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668D4B7" w14:textId="77777777" w:rsidTr="00CB21C4">
        <w:trPr>
          <w:trHeight w:val="655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956A5F9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89.  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C2A217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3751B9A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текстових задач алгебраїчним методом.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54D029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ABBAACB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EB52800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90.  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6CC78B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D3EFF5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Логічні задачі.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4D6425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B5B02CA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C94078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91.  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5F0F74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84BD5C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Логічні задачі.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054415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CFD4C71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D86DFF6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92.  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A4AE5BD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65C69C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Узагальнення та систематизація знань за перший семестр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25333F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AED4E8C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C6A705C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93.  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A6533B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77DD97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Узагальнення та систематизація знань за перший семестр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20C3F8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489C0AC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CEB0F0D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94.  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0AD366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00D98C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Узагальнення та систематизація знань за перший семестр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4AA4E4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8B80ADA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3B1803E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95.  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B91AACF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E528A5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Узагальнення та систематизація знань за перший семестр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F91D57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DDBCD86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785435B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96.  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E75E50E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BE1329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Підбиття підсумків першого семестру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95F736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7DBE283" w14:textId="77777777" w:rsidTr="002A76C9">
        <w:trPr>
          <w:trHeight w:val="463"/>
        </w:trPr>
        <w:tc>
          <w:tcPr>
            <w:tcW w:w="1472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4687EFA" w14:textId="77777777" w:rsidR="00754A6D" w:rsidRPr="002A76C9" w:rsidRDefault="00754A6D" w:rsidP="00754A6D">
            <w:pPr>
              <w:spacing w:after="0" w:line="257" w:lineRule="atLeast"/>
              <w:ind w:left="3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                                                 II СЕМЕСТР</w:t>
            </w:r>
          </w:p>
        </w:tc>
      </w:tr>
      <w:tr w:rsidR="00754A6D" w:rsidRPr="002A76C9" w14:paraId="140438AB" w14:textId="77777777" w:rsidTr="002A76C9">
        <w:trPr>
          <w:trHeight w:val="466"/>
        </w:trPr>
        <w:tc>
          <w:tcPr>
            <w:tcW w:w="1472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98D7D15" w14:textId="77777777" w:rsidR="00754A6D" w:rsidRPr="002A76C9" w:rsidRDefault="00754A6D" w:rsidP="00754A6D">
            <w:pPr>
              <w:spacing w:after="0" w:line="257" w:lineRule="atLeast"/>
              <w:ind w:left="3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              Тема 3. ПОДІЛЬНІСТЬ НАТУРАЛЬНИХ ЧИСЕЛ (14 год)</w:t>
            </w:r>
          </w:p>
        </w:tc>
      </w:tr>
      <w:tr w:rsidR="00754A6D" w:rsidRPr="002A76C9" w14:paraId="2E95DA01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0FEA7C8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97.  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47744D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E99249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Дільники та кратні натурального числа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41D2EB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E4B11C4" w14:textId="77777777" w:rsidTr="00CB21C4">
        <w:trPr>
          <w:trHeight w:val="505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5D922B1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98.  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3614C15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549BC5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Дільники та кратні натурального числа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8CAFCA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6CE719A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0F58583" w14:textId="77777777" w:rsidR="00754A6D" w:rsidRPr="002A76C9" w:rsidRDefault="00754A6D" w:rsidP="00754A6D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99.  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60FCF6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795647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Ознаки подільності на 2, 5, 10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93BD10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B656DB3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8E8F10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B74138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F1D13E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Ознаки подільності на 9 і 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9916F3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0A20B2C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6D2E2D2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101.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1F86920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89BCE4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Прості та складені числа.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5C44A60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12FF6F4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3936C66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102.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79B287F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116821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Прості та складені числа.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788ABB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C1F7EF3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821AAF6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EA85B5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BC3D70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Розкладання чисел на прості множники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731D0A4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DBE002C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F5600FA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170425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0AAE2DC5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Найбільший спільний дільник. Взаємно прості числа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71EA57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E2DA353" w14:textId="77777777" w:rsidTr="00CB21C4">
        <w:trPr>
          <w:trHeight w:val="502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0D19783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105.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2524D25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10A5DB4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Найбільший спільний дільник. Взаємно прості числа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hideMark/>
          </w:tcPr>
          <w:p w14:paraId="45D8EDF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46C151D" w14:textId="77777777" w:rsidTr="00CB21C4">
        <w:trPr>
          <w:trHeight w:val="504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27DF8065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106.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444D62F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67DB0B2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Найменше спільне кратне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96" w:type="dxa"/>
            </w:tcMar>
            <w:vAlign w:val="center"/>
            <w:hideMark/>
          </w:tcPr>
          <w:p w14:paraId="5948AEF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5172D0E7" w14:textId="77777777" w:rsidR="00754A6D" w:rsidRPr="002A76C9" w:rsidRDefault="00754A6D" w:rsidP="00754A6D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722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1429"/>
        <w:gridCol w:w="8931"/>
        <w:gridCol w:w="3684"/>
      </w:tblGrid>
      <w:tr w:rsidR="00754A6D" w:rsidRPr="002A76C9" w14:paraId="4DF864EA" w14:textId="77777777" w:rsidTr="00CB21C4">
        <w:trPr>
          <w:trHeight w:val="504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CC4FFD1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107.</w:t>
            </w:r>
          </w:p>
        </w:tc>
        <w:tc>
          <w:tcPr>
            <w:tcW w:w="14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C96BCD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DD805C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Найменше спільне кратне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36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362BCF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A3CA713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4D44314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4C2393E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BEE3C0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4D82492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A6D4A96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3E231D6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79E9F7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B59092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1BFE97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E5DE9FB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0DD31EB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774ECC4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500235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    робота № 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1158FFE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B27825F" w14:textId="77777777" w:rsidTr="002A76C9">
        <w:trPr>
          <w:trHeight w:val="473"/>
        </w:trPr>
        <w:tc>
          <w:tcPr>
            <w:tcW w:w="1472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3E60A58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                     Тема 4. ДРОБОВІ ЧИСЛА І ДІЇ З НИМИ (76 год)</w:t>
            </w:r>
          </w:p>
        </w:tc>
      </w:tr>
      <w:tr w:rsidR="00754A6D" w:rsidRPr="002A76C9" w14:paraId="7759D0A7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5C15D6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62887F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BF3EE6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Звичайні дроби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80D0A8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D56C474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4BA6A14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528648D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4A5E38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Знаходження дробу від числа і числа за його дробом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6B15C5E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AF1393D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4BB683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498CF4E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555C35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Знаходження дробу від числа і числа за його дробом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632EE6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C779933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132DC61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5E15D7D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70651B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Дріб як частка двох натуральних чисел 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187A721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AD3ACCD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33CFFE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631707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1B39C1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звичайних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278AEB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EA15D88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7598F3C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07CD528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AE36C6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звичайних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31C21B6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53E37BD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F8E2FEF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CD18B4F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DDA4B5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Правильні і неправильні дроби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A8902D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09F871B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EED146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118.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8342C26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48E964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Правильні і неправильні дроби. 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3D271D6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1EDF0F2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30EE15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CE87C5D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DF7AB8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17BB57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865D4F7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04155C5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7584491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EF5187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Мішані числа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BB7E1F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15EE998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25A8061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39FD50B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60EE34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Мішані числа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4431463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6F1045C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134489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DD23AB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523B1E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56DF8D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1685A52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7741219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18B2E52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20E5C6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1BFB43E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E9A1BE4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B5DC31E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713531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B67FA5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EFCAD8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3755F87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692CB95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73D0262F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355CD8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мішаних чисел 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5DB9FEE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E145C9C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8DE95F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E2ACE2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B32E62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мішаних чисел 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5AB49DB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ADFE9AB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4E31BDAA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6545F94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879D0F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мішаних чисел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0451A2D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469398B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B14126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C11AAC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CD0FC6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мішаних чисел. 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86F645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42752EC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63D15E7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7221D45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6DB268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мішаних чисел.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7060FF1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BFE8961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3A516D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F6A915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656C93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2A73152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C1BF8A0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0EE9016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1BE81BA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27A58F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1AB4FB5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A96A134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81DE3C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DB8E28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78D616B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832A95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882675E" w14:textId="77777777" w:rsidTr="00CB21C4">
        <w:trPr>
          <w:trHeight w:val="502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5FB32FB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133.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783B5C6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855714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Десятковий дріб. Запис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hideMark/>
          </w:tcPr>
          <w:p w14:paraId="20E6922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87448E3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4DC462A1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208A06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1FFDF75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Десятковий дріб. Запис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6D079F3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7047605" w14:textId="77777777" w:rsidTr="00CB21C4">
        <w:trPr>
          <w:trHeight w:val="504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001D1DF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7814072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3362CB9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Десятковий дріб. Запис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102" w:type="dxa"/>
            </w:tcMar>
            <w:vAlign w:val="center"/>
            <w:hideMark/>
          </w:tcPr>
          <w:p w14:paraId="702859A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61307E8C" w14:textId="77777777" w:rsidR="00754A6D" w:rsidRPr="002A76C9" w:rsidRDefault="00754A6D" w:rsidP="00754A6D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722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427"/>
        <w:gridCol w:w="8932"/>
        <w:gridCol w:w="3683"/>
      </w:tblGrid>
      <w:tr w:rsidR="00754A6D" w:rsidRPr="002A76C9" w14:paraId="700A26ED" w14:textId="77777777" w:rsidTr="00CB21C4">
        <w:trPr>
          <w:trHeight w:val="50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C73ADCF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136.</w:t>
            </w:r>
          </w:p>
        </w:tc>
        <w:tc>
          <w:tcPr>
            <w:tcW w:w="1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CDF95B9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487FA48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3D7FCC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8992382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508445D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137.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D78FB2F" w14:textId="77777777" w:rsidR="00754A6D" w:rsidRPr="002A76C9" w:rsidRDefault="00754A6D" w:rsidP="00754A6D">
            <w:pPr>
              <w:spacing w:after="0" w:line="257" w:lineRule="atLeast"/>
              <w:ind w:left="1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5493A5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5506757" w14:textId="77777777" w:rsidR="00754A6D" w:rsidRPr="002A76C9" w:rsidRDefault="00754A6D" w:rsidP="00754A6D">
            <w:pPr>
              <w:spacing w:after="0" w:line="257" w:lineRule="atLeast"/>
              <w:ind w:left="1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2C9DB5B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5F42731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138.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2904B1C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49E2F8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391933A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5195ADF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4F1103F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139.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4F0900BA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76DB01F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15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360A52D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A595152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8C00981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140.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A399AA9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EEF4EE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Округлення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DB2404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E379C94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1F9162A0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141.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7815191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722FF6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Округлення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04AD7A4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D901F77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67E9D81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142.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426D1922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E69FAD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Округлення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2C869CF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0478965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6D13D60B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143.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D075E95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EC433E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1807DA1F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08EE8AC" w14:textId="77777777" w:rsidTr="00CB21C4">
        <w:trPr>
          <w:trHeight w:val="50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36E88A9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144.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27D923D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3660040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додавання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C87608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80A087B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5580C8DA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145.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48A64024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CF782F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додавання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E68081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836959B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3F43923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146.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B40E77B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3FD258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16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194E58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D8EB3B0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4116372C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147.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0C4F60FD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C4880C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64806AD1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8D848F1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6901FA8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148.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21B5D20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ED0807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8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3FDC7DF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766D3DE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6C72F67A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149.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1166979D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7D32E1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6B9BE9D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11AC44D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EDAC1BE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150.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4947648C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2E9367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7DC14E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0AA74FC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AE98467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151.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B8959BB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F442D9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5956E0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0980E5E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6569FD2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152.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643DFE93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395C371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множення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1BA3BE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4AE8E13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46BE7A4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153.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AA260F6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26E8F4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множення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467AEBA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746F663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678D6224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154.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35FAE701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57CE8BA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множення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53F91FD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3257D1E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866FCCC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155.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41FCE6DD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E31947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Окремі випадки 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F185298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D18F24A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03DB0F5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156.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79BA5E4C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DC08BC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Окремі випадки множення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5EBE7EF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0555589" w14:textId="77777777" w:rsidTr="00CB21C4">
        <w:trPr>
          <w:trHeight w:val="50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113DBB2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157.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1E01B34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D803DB6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17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BCC1BD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52C9777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54BF2C5B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158.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451572C1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2E02BD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десяткового дробу на натуральне число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4CFE5C6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2C52186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ABB9037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159.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8985B9A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7FF2A0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Ділення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на натуральне число 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2FCAEA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B6DAE9A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2FA3D7E4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160.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3B9E00DF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379449F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Ділення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на натуральне число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4EE5A81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183080F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9D031A6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161.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630D6FC4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1585907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Ділення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на натуральне число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4003EC0A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C8539F9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4AD90BC7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162.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03A5B387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6E4FA8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Ділення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на натуральне число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196C585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A62EE71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4E0DECC8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163.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741A115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7BCD4FB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E78C67A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C0C6B11" w14:textId="77777777" w:rsidTr="00CB21C4">
        <w:trPr>
          <w:trHeight w:val="502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506240C3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164.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645B5F44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062992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hideMark/>
          </w:tcPr>
          <w:p w14:paraId="019A6B2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0F4E8F4" w14:textId="77777777" w:rsidTr="00CB21C4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237426BF" w14:textId="77777777" w:rsidR="00754A6D" w:rsidRPr="002A76C9" w:rsidRDefault="00754A6D" w:rsidP="00754A6D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165.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39FF3BE0" w14:textId="77777777" w:rsidR="00754A6D" w:rsidRPr="002A76C9" w:rsidRDefault="00754A6D" w:rsidP="00754A6D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0FA8D15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102" w:type="dxa"/>
            </w:tcMar>
            <w:vAlign w:val="center"/>
            <w:hideMark/>
          </w:tcPr>
          <w:p w14:paraId="5A73A10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6E998B97" w14:textId="77777777" w:rsidR="00754A6D" w:rsidRPr="002A76C9" w:rsidRDefault="00754A6D" w:rsidP="00754A6D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A7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722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432"/>
        <w:gridCol w:w="8930"/>
        <w:gridCol w:w="3685"/>
      </w:tblGrid>
      <w:tr w:rsidR="00754A6D" w:rsidRPr="002A76C9" w14:paraId="674D30A2" w14:textId="77777777" w:rsidTr="00CB21C4">
        <w:trPr>
          <w:trHeight w:val="504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138D0D7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166.</w:t>
            </w:r>
          </w:p>
        </w:tc>
        <w:tc>
          <w:tcPr>
            <w:tcW w:w="14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54AD14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24B16A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5B04B7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363B3E6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74FAD7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167.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6BE764F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3CDAAD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420A4E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39280E6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2F9410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168.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F4014B6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867774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4581E6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AA501D1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667D596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169.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879DA1F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5B1B00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дріб.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CBBC5E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9F01CFD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7439E58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170.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81E73A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346C34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CBE41D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4E0CB95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B94DE8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171.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2929482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FC267C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5013DBB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9F7B015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EEECD46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172.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A45CE7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30EBBD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74916A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5F74C8B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E2AE92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173.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F402B2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BC36B4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арифметичне. Середнє значення величини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2F757F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A622A7D" w14:textId="77777777" w:rsidTr="00CB21C4">
        <w:trPr>
          <w:trHeight w:val="505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B403CD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174.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A6B2E32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CD7F41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 . Середнє значення величини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3BB7AC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A4BEB19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304E376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175.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D970ED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7213A4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арифметичне. Середнє значення величини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0C680E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BFF804A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D86D501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176.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8A666AB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2BDB02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арифметичне. Середнє значення величини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21A74C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5580D86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03E969F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177.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2C93868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29C68F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арифметичне. Середнє значення величини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573C4F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A7B13F7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E0BA6B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178.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006CC6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FDCB88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19EF71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474CFD8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EB9AAF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179.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3DFD2F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CAC36E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5C2FD1A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D1A328E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05685FC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180.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25ED95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BC461F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7EF945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93405CB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1125BD5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181.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859EA18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C76945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C252CC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C5CC66C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BCF105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182.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01B3B4E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62FB1C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EC4BB93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75259DD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E351D2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183.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16ABA3F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1BD921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дробами. 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09B77D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845E842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D4E416F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184.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E312A7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F37340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Розв’язування вправ . </w:t>
            </w:r>
            <w:r w:rsidRPr="002A76C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3D4DD99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9946323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CEC163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185.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81D7846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D9C010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4E03D1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0D5DE95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2CAC1028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186.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5FF48B3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38DE87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</w:t>
            </w: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61CFAF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AAFEE59" w14:textId="77777777" w:rsidTr="002A76C9">
        <w:trPr>
          <w:trHeight w:val="473"/>
        </w:trPr>
        <w:tc>
          <w:tcPr>
            <w:tcW w:w="1472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7C8BAB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 5. ПОВТОРЕННЯ І СИСТЕМАТИЗАЦІЯ НАВЧАЛЬНОГО МАТЕРІАЛУ (18 год)</w:t>
            </w:r>
          </w:p>
        </w:tc>
      </w:tr>
      <w:tr w:rsidR="00754A6D" w:rsidRPr="002A76C9" w14:paraId="4AD11EC8" w14:textId="77777777" w:rsidTr="00CB21C4">
        <w:trPr>
          <w:trHeight w:val="749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A57AD8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187.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0A86AF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81D0AB5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Порівняння натуральних чисел. Округлення натуральних чисел.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D308E5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73DB61F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396B8A5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188.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836718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BAEFF5F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натуральними числами та їх властивості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387AE7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57AE6BA3" w14:textId="77777777" w:rsidTr="00CB21C4">
        <w:trPr>
          <w:trHeight w:val="809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25808C65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189.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F96BCF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4DBDAA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Квадрат і куб числа. Порядок виконання арифметичних дій у виразах. Ділення з остачею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160BFE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C5C3C4C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596435F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190.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4761D56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25074AF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та буквені вирази . Формули. Рівняння.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39954F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97DFB3F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98229E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191.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118DFA7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ECDF9E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Рівняння. Текстові задачі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EF8CA8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1880A5E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11CA32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192.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2AC3EB9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4EF2F8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6FF0C4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AFD0338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B027FB4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193.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9EA082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247083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Відрізок, пряма, промінь . Координатний промінь.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A124C1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02DF136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771230F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194.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A5AB44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4C268E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Кут, трикутник, прямокутник, квадрат.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14005D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62A2951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D8B7D4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195.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2B51223F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29B997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Площа та периметр квадрата і прямокутника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065C18A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45AC433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A7FC4D1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196.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2AE6F33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8ECD93C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Подільність натуральних чисел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156A73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DA8F7C8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925A7E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197.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4A623ED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4BD15F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Подільність натуральних чисел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55014B0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9C46A05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6368720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198.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4EABDCD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C803FE2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Звичайні дроби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4F1F95D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D7EEF46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F240088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199.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3353C85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1C5F8F5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Звичайні дроби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90B9C7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49A3159" w14:textId="77777777" w:rsidTr="00CB21C4">
        <w:trPr>
          <w:trHeight w:val="749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9AE5368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FC283BC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1444C407" w14:textId="486BBFE0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Десятковий дріб. Порівняння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  <w:r w:rsidR="00CB2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Округлення десяткових </w:t>
            </w:r>
            <w:proofErr w:type="spellStart"/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2D20F66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F7FF1AC" w14:textId="77777777" w:rsidTr="00CB21C4">
        <w:trPr>
          <w:trHeight w:val="505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A64124E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201.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C1EEE3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9A47597" w14:textId="77777777" w:rsidR="00754A6D" w:rsidRPr="002A76C9" w:rsidRDefault="00754A6D" w:rsidP="00754A6D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десятковими дробами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53FE6A5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2D46513A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A675A5A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202.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A022D1A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089025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десятковими дробами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032B401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3076010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DA6F19D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203.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8901930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1B22F16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десятковими дробами .Середнє арифметичне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692A66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60F2E25E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2CFD360E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204.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090F94AD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5C75F4E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Підсумкова контрольна робота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C9FFE7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1AA6CED5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0E30BA2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205.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01423DBE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547471C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Аналіз результатів підсумкової контрольної роботи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A7FFA00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72CAAB17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0C598C89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206.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2711E5D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8A6B146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Розкладання натуральних чисел, більших за тисячу на прості множники.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1DEB9BF4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09C07240" w14:textId="77777777" w:rsidTr="00CB21C4">
        <w:trPr>
          <w:trHeight w:val="75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64128E2F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207.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6E59297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20358BD1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Знаходження найбільшого спільного дільника (НСД) і найменшого спільного кратного (НСК) двох (кількох) чисел в межах тисячі.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141860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81829B4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36EBA657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208.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09592E1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3D4959E8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Логічні задачі.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20AEC4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4728A84B" w14:textId="77777777" w:rsidTr="00CB21C4">
        <w:trPr>
          <w:trHeight w:val="504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1204AF2B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209.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8C0B0C1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7349B56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Логічні задачі.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6DC20437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754A6D" w:rsidRPr="002A76C9" w14:paraId="3A489A04" w14:textId="77777777" w:rsidTr="00CB21C4">
        <w:trPr>
          <w:trHeight w:val="502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DCD17E3" w14:textId="77777777" w:rsidR="00754A6D" w:rsidRPr="002A76C9" w:rsidRDefault="00754A6D" w:rsidP="00754A6D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210.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401A6D14" w14:textId="77777777" w:rsidR="00754A6D" w:rsidRPr="002A76C9" w:rsidRDefault="00754A6D" w:rsidP="00754A6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vAlign w:val="center"/>
            <w:hideMark/>
          </w:tcPr>
          <w:p w14:paraId="50D77DCB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Підсумковий урок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3" w:type="dxa"/>
            </w:tcMar>
            <w:hideMark/>
          </w:tcPr>
          <w:p w14:paraId="7601B34D" w14:textId="77777777" w:rsidR="00754A6D" w:rsidRPr="002A76C9" w:rsidRDefault="00754A6D" w:rsidP="00754A6D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A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0E496DD6" w14:textId="77777777" w:rsidR="00995C8E" w:rsidRPr="002A76C9" w:rsidRDefault="00995C8E">
      <w:pPr>
        <w:rPr>
          <w:sz w:val="28"/>
          <w:szCs w:val="28"/>
        </w:rPr>
      </w:pPr>
    </w:p>
    <w:sectPr w:rsidR="00995C8E" w:rsidRPr="002A76C9" w:rsidSect="00754A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6D"/>
    <w:rsid w:val="000F5F24"/>
    <w:rsid w:val="002A76C9"/>
    <w:rsid w:val="00487C3A"/>
    <w:rsid w:val="00754A6D"/>
    <w:rsid w:val="00884684"/>
    <w:rsid w:val="008E358E"/>
    <w:rsid w:val="00995C8E"/>
    <w:rsid w:val="00CB21C4"/>
    <w:rsid w:val="00C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D9B4B"/>
  <w15:chartTrackingRefBased/>
  <w15:docId w15:val="{021C3B09-0A32-4C51-B0E5-3066F2AD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4A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3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7654</Words>
  <Characters>4363</Characters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2022-07-14T11:58:00Z</dcterms:created>
  <dcterms:modified xsi:type="dcterms:W3CDTF">2022-07-16T08:44:00Z</dcterms:modified>
</cp:coreProperties>
</file>